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964A6" w14:textId="77777777" w:rsidR="00EF0E3A" w:rsidRDefault="007A73D8" w:rsidP="00AD029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F0E3A">
        <w:rPr>
          <w:b/>
          <w:bCs/>
          <w:sz w:val="28"/>
          <w:szCs w:val="28"/>
        </w:rPr>
        <w:t>For A Nurse</w:t>
      </w:r>
    </w:p>
    <w:p w14:paraId="1144388D" w14:textId="23FA21A4" w:rsidR="003E6CB9" w:rsidRDefault="007A73D8" w:rsidP="00AD029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  <w:r w:rsidRPr="00EF0E3A">
        <w:rPr>
          <w:b/>
          <w:bCs/>
          <w:sz w:val="28"/>
          <w:szCs w:val="28"/>
        </w:rPr>
        <w:t xml:space="preserve"> by John O’ Donohue</w:t>
      </w:r>
    </w:p>
    <w:p w14:paraId="14DD0715" w14:textId="77777777" w:rsidR="00AD029C" w:rsidRPr="00EF0E3A" w:rsidRDefault="00AD029C" w:rsidP="00AD029C">
      <w:pPr>
        <w:spacing w:line="240" w:lineRule="auto"/>
        <w:contextualSpacing/>
        <w:jc w:val="center"/>
        <w:rPr>
          <w:b/>
          <w:bCs/>
          <w:sz w:val="28"/>
          <w:szCs w:val="28"/>
        </w:rPr>
      </w:pPr>
    </w:p>
    <w:p w14:paraId="394185A5" w14:textId="5E5E11AF" w:rsidR="00163AD1" w:rsidRDefault="007A73D8" w:rsidP="00AD029C">
      <w:pPr>
        <w:spacing w:line="240" w:lineRule="auto"/>
        <w:contextualSpacing/>
        <w:jc w:val="center"/>
      </w:pPr>
      <w:r w:rsidRPr="007A73D8">
        <w:t>In this fragile frontier-place, your kindness</w:t>
      </w:r>
    </w:p>
    <w:p w14:paraId="17548037" w14:textId="59D93C5E" w:rsidR="00163AD1" w:rsidRDefault="007A73D8" w:rsidP="00AD029C">
      <w:pPr>
        <w:spacing w:line="240" w:lineRule="auto"/>
        <w:contextualSpacing/>
        <w:jc w:val="center"/>
      </w:pPr>
      <w:r w:rsidRPr="007A73D8">
        <w:t>Becomes a light that consoles the brokenhearted,</w:t>
      </w:r>
    </w:p>
    <w:p w14:paraId="421BDE62" w14:textId="7DEDBB29" w:rsidR="00163AD1" w:rsidRDefault="007A73D8" w:rsidP="00AD029C">
      <w:pPr>
        <w:spacing w:line="240" w:lineRule="auto"/>
        <w:contextualSpacing/>
        <w:jc w:val="center"/>
      </w:pPr>
      <w:r w:rsidRPr="007A73D8">
        <w:t>Awakens within desperate storms</w:t>
      </w:r>
    </w:p>
    <w:p w14:paraId="256A28AD" w14:textId="24320C02" w:rsidR="00163AD1" w:rsidRDefault="007A73D8" w:rsidP="00AD029C">
      <w:pPr>
        <w:spacing w:line="240" w:lineRule="auto"/>
        <w:contextualSpacing/>
        <w:jc w:val="center"/>
      </w:pPr>
      <w:r w:rsidRPr="007A73D8">
        <w:t>That oasis of serenity that calls</w:t>
      </w:r>
    </w:p>
    <w:p w14:paraId="68FF4584" w14:textId="2F0362CC" w:rsidR="00163AD1" w:rsidRDefault="007A73D8" w:rsidP="00AD029C">
      <w:pPr>
        <w:spacing w:line="240" w:lineRule="auto"/>
        <w:contextualSpacing/>
        <w:jc w:val="center"/>
      </w:pPr>
      <w:r w:rsidRPr="007A73D8">
        <w:t>The spirit to rise from beneath the weight of pain,</w:t>
      </w:r>
    </w:p>
    <w:p w14:paraId="4E01AFF5" w14:textId="31C83753" w:rsidR="00163AD1" w:rsidRDefault="007A73D8" w:rsidP="00AD029C">
      <w:pPr>
        <w:spacing w:line="240" w:lineRule="auto"/>
        <w:contextualSpacing/>
        <w:jc w:val="center"/>
      </w:pPr>
      <w:r w:rsidRPr="007A73D8">
        <w:t>To create a new space in the person’s mind</w:t>
      </w:r>
    </w:p>
    <w:p w14:paraId="2FA0238A" w14:textId="718ABC14" w:rsidR="00163AD1" w:rsidRDefault="007A73D8" w:rsidP="00AD029C">
      <w:pPr>
        <w:spacing w:line="240" w:lineRule="auto"/>
        <w:contextualSpacing/>
        <w:jc w:val="center"/>
      </w:pPr>
      <w:r w:rsidRPr="007A73D8">
        <w:t>Where they gain distance from their suffering</w:t>
      </w:r>
    </w:p>
    <w:p w14:paraId="55528A02" w14:textId="77777777" w:rsidR="00EF0E3A" w:rsidRDefault="007A73D8" w:rsidP="00AD029C">
      <w:pPr>
        <w:spacing w:line="240" w:lineRule="auto"/>
        <w:contextualSpacing/>
        <w:jc w:val="center"/>
      </w:pPr>
      <w:r w:rsidRPr="007A73D8">
        <w:t>And begin to see the invitation</w:t>
      </w:r>
    </w:p>
    <w:p w14:paraId="2AA3B7A6" w14:textId="77D22E99" w:rsidR="00163AD1" w:rsidRDefault="007A73D8" w:rsidP="00AD029C">
      <w:pPr>
        <w:spacing w:line="240" w:lineRule="auto"/>
        <w:contextualSpacing/>
        <w:jc w:val="center"/>
      </w:pPr>
      <w:r w:rsidRPr="007A73D8">
        <w:t xml:space="preserve"> To integrate and transform it.</w:t>
      </w:r>
    </w:p>
    <w:p w14:paraId="4596CDD4" w14:textId="77777777" w:rsidR="009A1A11" w:rsidRDefault="009A1A11" w:rsidP="00AD029C">
      <w:pPr>
        <w:spacing w:line="240" w:lineRule="auto"/>
        <w:contextualSpacing/>
        <w:jc w:val="center"/>
      </w:pPr>
    </w:p>
    <w:p w14:paraId="72566621" w14:textId="23F589A0" w:rsidR="00163AD1" w:rsidRDefault="007A73D8" w:rsidP="00AD029C">
      <w:pPr>
        <w:spacing w:line="240" w:lineRule="auto"/>
        <w:contextualSpacing/>
        <w:jc w:val="center"/>
      </w:pPr>
      <w:r w:rsidRPr="007A73D8">
        <w:t>May you embrace the beauty in what you do</w:t>
      </w:r>
    </w:p>
    <w:p w14:paraId="3758F092" w14:textId="77777777" w:rsidR="009A1A11" w:rsidRDefault="007A73D8" w:rsidP="00AD029C">
      <w:pPr>
        <w:spacing w:line="240" w:lineRule="auto"/>
        <w:contextualSpacing/>
        <w:jc w:val="center"/>
      </w:pPr>
      <w:r w:rsidRPr="007A73D8">
        <w:t xml:space="preserve">And how you stand like a secret angel </w:t>
      </w:r>
    </w:p>
    <w:p w14:paraId="13D0DB82" w14:textId="77A95CC5" w:rsidR="00163AD1" w:rsidRDefault="007A73D8" w:rsidP="00AD029C">
      <w:pPr>
        <w:spacing w:line="240" w:lineRule="auto"/>
        <w:contextualSpacing/>
        <w:jc w:val="center"/>
      </w:pPr>
      <w:r w:rsidRPr="007A73D8">
        <w:t>Between the bleak despair of illness</w:t>
      </w:r>
    </w:p>
    <w:p w14:paraId="4BC0132B" w14:textId="77777777" w:rsidR="009A1A11" w:rsidRDefault="007A73D8" w:rsidP="00AD029C">
      <w:pPr>
        <w:spacing w:line="240" w:lineRule="auto"/>
        <w:contextualSpacing/>
        <w:jc w:val="center"/>
      </w:pPr>
      <w:r w:rsidRPr="007A73D8">
        <w:t xml:space="preserve">And the unquenchable light of spirit </w:t>
      </w:r>
    </w:p>
    <w:p w14:paraId="624914B5" w14:textId="6A11E661" w:rsidR="00163AD1" w:rsidRDefault="007A73D8" w:rsidP="00AD029C">
      <w:pPr>
        <w:spacing w:line="240" w:lineRule="auto"/>
        <w:contextualSpacing/>
        <w:jc w:val="center"/>
      </w:pPr>
      <w:r w:rsidRPr="007A73D8">
        <w:t>That can turn the darkest destiny towards dawn.</w:t>
      </w:r>
    </w:p>
    <w:p w14:paraId="33186C27" w14:textId="77777777" w:rsidR="00EF0E3A" w:rsidRDefault="00EF0E3A" w:rsidP="00AD029C">
      <w:pPr>
        <w:spacing w:line="240" w:lineRule="auto"/>
        <w:contextualSpacing/>
        <w:jc w:val="center"/>
      </w:pPr>
    </w:p>
    <w:p w14:paraId="75C8FF19" w14:textId="1242EF8B" w:rsidR="00163AD1" w:rsidRDefault="007A73D8" w:rsidP="00AD029C">
      <w:pPr>
        <w:spacing w:line="240" w:lineRule="auto"/>
        <w:contextualSpacing/>
        <w:jc w:val="center"/>
      </w:pPr>
      <w:r w:rsidRPr="007A73D8">
        <w:t>May you never doubt the gifts you bring;</w:t>
      </w:r>
    </w:p>
    <w:p w14:paraId="70BF594F" w14:textId="77777777" w:rsidR="00EF0E3A" w:rsidRDefault="007A73D8" w:rsidP="00AD029C">
      <w:pPr>
        <w:spacing w:line="240" w:lineRule="auto"/>
        <w:contextualSpacing/>
        <w:jc w:val="center"/>
      </w:pPr>
      <w:r w:rsidRPr="007A73D8">
        <w:t xml:space="preserve">Rather, learn from these frontiers </w:t>
      </w:r>
    </w:p>
    <w:p w14:paraId="0D217644" w14:textId="4AF9EB29" w:rsidR="00163AD1" w:rsidRDefault="007A73D8" w:rsidP="00AD029C">
      <w:pPr>
        <w:spacing w:line="240" w:lineRule="auto"/>
        <w:contextualSpacing/>
        <w:jc w:val="center"/>
      </w:pPr>
      <w:r w:rsidRPr="007A73D8">
        <w:t>Wisdom for your own heart.</w:t>
      </w:r>
    </w:p>
    <w:p w14:paraId="67CD85ED" w14:textId="0276539E" w:rsidR="00163AD1" w:rsidRDefault="007A73D8" w:rsidP="00AD029C">
      <w:pPr>
        <w:spacing w:line="240" w:lineRule="auto"/>
        <w:contextualSpacing/>
        <w:jc w:val="center"/>
      </w:pPr>
      <w:r w:rsidRPr="007A73D8">
        <w:t>May you come to inherit</w:t>
      </w:r>
    </w:p>
    <w:p w14:paraId="72F3379C" w14:textId="77777777" w:rsidR="009A1A11" w:rsidRDefault="007A73D8" w:rsidP="00AD029C">
      <w:pPr>
        <w:spacing w:line="240" w:lineRule="auto"/>
        <w:contextualSpacing/>
        <w:jc w:val="center"/>
      </w:pPr>
      <w:r w:rsidRPr="007A73D8">
        <w:t xml:space="preserve">The blessings of your kindness </w:t>
      </w:r>
    </w:p>
    <w:p w14:paraId="675DBC56" w14:textId="3A448D73" w:rsidR="00163AD1" w:rsidRDefault="007A73D8" w:rsidP="00AD029C">
      <w:pPr>
        <w:spacing w:line="240" w:lineRule="auto"/>
        <w:contextualSpacing/>
        <w:jc w:val="center"/>
      </w:pPr>
      <w:r w:rsidRPr="007A73D8">
        <w:t>And never be without care and love</w:t>
      </w:r>
    </w:p>
    <w:p w14:paraId="22720417" w14:textId="1249CB48" w:rsidR="00163AD1" w:rsidRDefault="007A73D8" w:rsidP="00AD029C">
      <w:pPr>
        <w:spacing w:line="240" w:lineRule="auto"/>
        <w:contextualSpacing/>
        <w:jc w:val="center"/>
      </w:pPr>
      <w:r w:rsidRPr="007A73D8">
        <w:t>When winter enters your own life.</w:t>
      </w:r>
    </w:p>
    <w:p w14:paraId="1392E7EA" w14:textId="77777777" w:rsidR="00AD029C" w:rsidRDefault="00AD029C" w:rsidP="00AD029C">
      <w:pPr>
        <w:spacing w:line="240" w:lineRule="auto"/>
        <w:contextualSpacing/>
        <w:jc w:val="center"/>
      </w:pPr>
    </w:p>
    <w:p w14:paraId="45A6B2BC" w14:textId="34083777" w:rsidR="00231C90" w:rsidRDefault="007A73D8" w:rsidP="00AD029C">
      <w:pPr>
        <w:spacing w:line="240" w:lineRule="auto"/>
        <w:contextualSpacing/>
        <w:jc w:val="center"/>
      </w:pPr>
      <w:r w:rsidRPr="007A73D8">
        <w:t>O’ Donohue, John, To Bless the Space  Between Us (2008), Doubleday, New York.</w:t>
      </w:r>
    </w:p>
    <w:sectPr w:rsidR="00231C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C90"/>
    <w:rsid w:val="00121543"/>
    <w:rsid w:val="00163AD1"/>
    <w:rsid w:val="00197F4B"/>
    <w:rsid w:val="00231C90"/>
    <w:rsid w:val="003E6CB9"/>
    <w:rsid w:val="007A73D8"/>
    <w:rsid w:val="009A1A11"/>
    <w:rsid w:val="00AD029C"/>
    <w:rsid w:val="00D97F0D"/>
    <w:rsid w:val="00E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1432"/>
  <w15:chartTrackingRefBased/>
  <w15:docId w15:val="{1786AF23-5972-43F1-B800-5D9BBCDE6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/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Wolle</dc:creator>
  <cp:keywords/>
  <dc:description/>
  <cp:lastModifiedBy>Megan Kilpatrick</cp:lastModifiedBy>
  <cp:revision>2</cp:revision>
  <dcterms:created xsi:type="dcterms:W3CDTF">2023-04-29T03:38:00Z</dcterms:created>
  <dcterms:modified xsi:type="dcterms:W3CDTF">2023-04-29T03:38:00Z</dcterms:modified>
</cp:coreProperties>
</file>